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2511A3" w:rsidP="005C3557">
      <w:pPr>
        <w:jc w:val="both"/>
        <w:rPr>
          <w:b/>
        </w:rPr>
      </w:pPr>
      <w:r>
        <w:rPr>
          <w:b/>
        </w:rPr>
        <w:t>07 октября</w:t>
      </w:r>
      <w:r w:rsidR="008341F2">
        <w:rPr>
          <w:b/>
        </w:rPr>
        <w:t xml:space="preserve"> 2015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61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  <w:r>
        <w:rPr>
          <w:b/>
        </w:rPr>
        <w:t>О присвоении адресов земельным участкам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В результате размежевания земельного участка, находящегося по адресу:</w:t>
      </w:r>
      <w:r>
        <w:t xml:space="preserve"> У</w:t>
      </w:r>
      <w:r w:rsidR="002511A3">
        <w:t xml:space="preserve">Р, </w:t>
      </w:r>
      <w:proofErr w:type="spellStart"/>
      <w:r w:rsidR="002511A3">
        <w:t>Глазовский</w:t>
      </w:r>
      <w:proofErr w:type="spellEnd"/>
      <w:r w:rsidR="002511A3">
        <w:t xml:space="preserve"> район, д. Нижняя</w:t>
      </w:r>
      <w:proofErr w:type="gramStart"/>
      <w:r w:rsidR="002511A3">
        <w:t xml:space="preserve"> У</w:t>
      </w:r>
      <w:proofErr w:type="gramEnd"/>
      <w:r w:rsidR="002511A3">
        <w:t>быть</w:t>
      </w:r>
      <w:r w:rsidR="000D2021">
        <w:t>, ул</w:t>
      </w:r>
      <w:r w:rsidR="002511A3">
        <w:t>. Береговая</w:t>
      </w:r>
      <w:r w:rsidR="008617F1">
        <w:t xml:space="preserve">, д. </w:t>
      </w:r>
      <w:r w:rsidR="002511A3">
        <w:t>2</w:t>
      </w:r>
      <w:r w:rsidR="008617F1">
        <w:t>5</w:t>
      </w:r>
      <w:r w:rsidR="008341F2">
        <w:t xml:space="preserve"> </w:t>
      </w:r>
      <w:r>
        <w:t xml:space="preserve"> на 2 участка</w:t>
      </w:r>
    </w:p>
    <w:p w:rsidR="005C3557" w:rsidRPr="005C3557" w:rsidRDefault="005C3557" w:rsidP="005C3557">
      <w:pPr>
        <w:jc w:val="both"/>
      </w:pPr>
    </w:p>
    <w:p w:rsidR="005C3557" w:rsidRDefault="005C3557" w:rsidP="005C3557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1.</w:t>
      </w:r>
      <w:r>
        <w:t>Вновь образованным земельным участкам присвоить следующие почтовые адреса:</w:t>
      </w:r>
    </w:p>
    <w:p w:rsidR="005C3557" w:rsidRDefault="005C3557" w:rsidP="005C3557">
      <w:pPr>
        <w:jc w:val="both"/>
      </w:pPr>
      <w:r>
        <w:t xml:space="preserve">- земельному участку с </w:t>
      </w:r>
      <w:r w:rsidR="008617F1">
        <w:t>када</w:t>
      </w:r>
      <w:r w:rsidR="002511A3">
        <w:t>стровым номером 18:05:127001:147, площадью 800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</w:t>
      </w:r>
      <w:r w:rsidR="002511A3" w:rsidRPr="002511A3">
        <w:t xml:space="preserve"> </w:t>
      </w:r>
      <w:r w:rsidR="002511A3">
        <w:t>д. Нижняя</w:t>
      </w:r>
      <w:proofErr w:type="gramStart"/>
      <w:r w:rsidR="002511A3">
        <w:t xml:space="preserve"> У</w:t>
      </w:r>
      <w:proofErr w:type="gramEnd"/>
      <w:r w:rsidR="002511A3">
        <w:t>быть, ул. Береговая, д. 25</w:t>
      </w:r>
      <w:r>
        <w:t>;</w:t>
      </w:r>
    </w:p>
    <w:p w:rsidR="005C3557" w:rsidRDefault="005C3557" w:rsidP="005C3557">
      <w:pPr>
        <w:jc w:val="both"/>
      </w:pPr>
      <w:r>
        <w:t xml:space="preserve">- земельному участку с кадастровым номером </w:t>
      </w:r>
      <w:r w:rsidR="008617F1">
        <w:t>18:05:</w:t>
      </w:r>
      <w:r w:rsidR="002511A3" w:rsidRPr="002511A3">
        <w:t xml:space="preserve"> </w:t>
      </w:r>
      <w:r w:rsidR="002511A3">
        <w:t>127001:146, площадью 1200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 </w:t>
      </w:r>
      <w:r w:rsidR="002511A3">
        <w:t>д. Нижняя</w:t>
      </w:r>
      <w:proofErr w:type="gramStart"/>
      <w:r w:rsidR="002511A3">
        <w:t xml:space="preserve"> У</w:t>
      </w:r>
      <w:proofErr w:type="gramEnd"/>
      <w:r w:rsidR="002511A3">
        <w:t>быть, ул</w:t>
      </w:r>
      <w:r w:rsidR="002511A3">
        <w:t>. Кировская</w:t>
      </w:r>
      <w:bookmarkStart w:id="0" w:name="_GoBack"/>
      <w:bookmarkEnd w:id="0"/>
      <w:r w:rsidR="002511A3">
        <w:t>, д. 25</w:t>
      </w:r>
      <w:r>
        <w:t>.</w:t>
      </w:r>
    </w:p>
    <w:p w:rsidR="005C3557" w:rsidRDefault="005C3557" w:rsidP="005C3557">
      <w:pPr>
        <w:jc w:val="both"/>
      </w:pPr>
    </w:p>
    <w:p w:rsidR="005C3557" w:rsidRDefault="005C3557" w:rsidP="005C3557">
      <w:pPr>
        <w:jc w:val="both"/>
      </w:pPr>
      <w:r>
        <w:t>Категория земель - земли населенного пункта.</w:t>
      </w:r>
    </w:p>
    <w:p w:rsidR="005C3557" w:rsidRDefault="005C3557" w:rsidP="005C3557">
      <w:pPr>
        <w:jc w:val="both"/>
      </w:pPr>
      <w:r>
        <w:t>Разрешенное использование - для ведения личного подсобного хозяйства.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2511A3"/>
    <w:rsid w:val="00301C54"/>
    <w:rsid w:val="005C3557"/>
    <w:rsid w:val="008341F2"/>
    <w:rsid w:val="008617F1"/>
    <w:rsid w:val="00B026A3"/>
    <w:rsid w:val="00C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2015-10-07T06:17:00Z</dcterms:created>
  <dcterms:modified xsi:type="dcterms:W3CDTF">2015-10-07T06:17:00Z</dcterms:modified>
</cp:coreProperties>
</file>