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2E8" w:rsidRPr="00AA3666" w:rsidRDefault="00A2696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666">
        <w:rPr>
          <w:rFonts w:ascii="Times New Roman" w:hAnsi="Times New Roman" w:cs="Times New Roman"/>
          <w:b/>
          <w:sz w:val="24"/>
          <w:szCs w:val="24"/>
        </w:rPr>
        <w:t>ВЫПИСКА</w:t>
      </w:r>
    </w:p>
    <w:p w:rsidR="00F962E8" w:rsidRPr="00AA3666" w:rsidRDefault="00F962E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666">
        <w:rPr>
          <w:rFonts w:ascii="Times New Roman" w:hAnsi="Times New Roman" w:cs="Times New Roman"/>
          <w:b/>
          <w:sz w:val="24"/>
          <w:szCs w:val="24"/>
        </w:rPr>
        <w:t>из отчета об исполнении бюджета муниципального образования</w:t>
      </w:r>
      <w:r w:rsidR="001B3362" w:rsidRPr="00AA3666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667A2D" w:rsidRPr="00AA3666">
        <w:rPr>
          <w:rFonts w:ascii="Times New Roman" w:hAnsi="Times New Roman" w:cs="Times New Roman"/>
          <w:b/>
          <w:sz w:val="24"/>
          <w:szCs w:val="24"/>
        </w:rPr>
        <w:t xml:space="preserve">Муниципальный округ </w:t>
      </w:r>
      <w:proofErr w:type="spellStart"/>
      <w:r w:rsidR="00667A2D" w:rsidRPr="00AA3666">
        <w:rPr>
          <w:rFonts w:ascii="Times New Roman" w:hAnsi="Times New Roman" w:cs="Times New Roman"/>
          <w:b/>
          <w:sz w:val="24"/>
          <w:szCs w:val="24"/>
        </w:rPr>
        <w:t>Глазовский</w:t>
      </w:r>
      <w:proofErr w:type="spellEnd"/>
      <w:r w:rsidR="00667A2D" w:rsidRPr="00AA3666">
        <w:rPr>
          <w:rFonts w:ascii="Times New Roman" w:hAnsi="Times New Roman" w:cs="Times New Roman"/>
          <w:b/>
          <w:sz w:val="24"/>
          <w:szCs w:val="24"/>
        </w:rPr>
        <w:t xml:space="preserve"> район Удмуртской Республики</w:t>
      </w:r>
      <w:r w:rsidR="001B3362" w:rsidRPr="00AA3666">
        <w:rPr>
          <w:rFonts w:ascii="Times New Roman" w:hAnsi="Times New Roman" w:cs="Times New Roman"/>
          <w:b/>
          <w:sz w:val="24"/>
          <w:szCs w:val="24"/>
        </w:rPr>
        <w:t>»</w:t>
      </w:r>
    </w:p>
    <w:p w:rsidR="00F962E8" w:rsidRPr="00AA3666" w:rsidRDefault="00F3122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6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5DB5" w:rsidRPr="00AA3666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0401B8">
        <w:rPr>
          <w:rFonts w:ascii="Times New Roman" w:hAnsi="Times New Roman" w:cs="Times New Roman"/>
          <w:b/>
          <w:sz w:val="24"/>
          <w:szCs w:val="24"/>
        </w:rPr>
        <w:t>4</w:t>
      </w:r>
      <w:r w:rsidR="00667A2D" w:rsidRPr="00AA36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2DEC" w:rsidRPr="00AA3666">
        <w:rPr>
          <w:rFonts w:ascii="Times New Roman" w:hAnsi="Times New Roman" w:cs="Times New Roman"/>
          <w:b/>
          <w:sz w:val="24"/>
          <w:szCs w:val="24"/>
        </w:rPr>
        <w:t>квартал</w:t>
      </w:r>
      <w:r w:rsidR="00EB0807" w:rsidRPr="00AA36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67A2D" w:rsidRPr="00AA3666">
        <w:rPr>
          <w:rFonts w:ascii="Times New Roman" w:hAnsi="Times New Roman" w:cs="Times New Roman"/>
          <w:b/>
          <w:sz w:val="24"/>
          <w:szCs w:val="24"/>
        </w:rPr>
        <w:t>202</w:t>
      </w:r>
      <w:r w:rsidR="00175F20">
        <w:rPr>
          <w:rFonts w:ascii="Times New Roman" w:hAnsi="Times New Roman" w:cs="Times New Roman"/>
          <w:b/>
          <w:sz w:val="24"/>
          <w:szCs w:val="24"/>
        </w:rPr>
        <w:t>4</w:t>
      </w:r>
      <w:r w:rsidR="00667A2D" w:rsidRPr="00AA36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62E8" w:rsidRPr="00AA3666">
        <w:rPr>
          <w:rFonts w:ascii="Times New Roman" w:hAnsi="Times New Roman" w:cs="Times New Roman"/>
          <w:b/>
          <w:sz w:val="24"/>
          <w:szCs w:val="24"/>
        </w:rPr>
        <w:t>года</w:t>
      </w:r>
    </w:p>
    <w:p w:rsidR="0019285F" w:rsidRPr="00AA3666" w:rsidRDefault="0019285F" w:rsidP="0019285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A3666">
        <w:rPr>
          <w:rFonts w:ascii="Times New Roman" w:hAnsi="Times New Roman" w:cs="Times New Roman"/>
          <w:sz w:val="24"/>
          <w:szCs w:val="24"/>
        </w:rPr>
        <w:t>(период)</w:t>
      </w:r>
    </w:p>
    <w:p w:rsidR="00D7744A" w:rsidRPr="00AA3666" w:rsidRDefault="00D7744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9"/>
        <w:gridCol w:w="4189"/>
      </w:tblGrid>
      <w:tr w:rsidR="00F962E8" w:rsidRPr="00AA3666" w:rsidTr="007D6D66">
        <w:tc>
          <w:tcPr>
            <w:tcW w:w="5449" w:type="dxa"/>
          </w:tcPr>
          <w:p w:rsidR="00F962E8" w:rsidRPr="00AA3666" w:rsidRDefault="00F962E8" w:rsidP="00FD24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3666">
              <w:rPr>
                <w:rFonts w:ascii="Times New Roman" w:hAnsi="Times New Roman" w:cs="Times New Roman"/>
                <w:sz w:val="24"/>
                <w:szCs w:val="24"/>
              </w:rPr>
              <w:t>Наименование финансового органа</w:t>
            </w:r>
            <w:r w:rsidR="00A26967" w:rsidRPr="00AA366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  <w:r w:rsidR="005F4F89" w:rsidRPr="00AA3666">
              <w:rPr>
                <w:rFonts w:ascii="Times New Roman" w:hAnsi="Times New Roman" w:cs="Times New Roman"/>
                <w:sz w:val="24"/>
                <w:szCs w:val="24"/>
              </w:rPr>
              <w:t xml:space="preserve"> в Удмуртской Республике</w:t>
            </w:r>
            <w:r w:rsidRPr="00AA3666">
              <w:rPr>
                <w:rFonts w:ascii="Times New Roman" w:hAnsi="Times New Roman" w:cs="Times New Roman"/>
                <w:sz w:val="24"/>
                <w:szCs w:val="24"/>
              </w:rPr>
              <w:t>, формирующего бюджетную отчетность об исполнении</w:t>
            </w:r>
            <w:r w:rsidR="00A26967" w:rsidRPr="00AA36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3666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r w:rsidR="006B5DB5" w:rsidRPr="00AA366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в Удмуртской Республике</w:t>
            </w:r>
            <w:r w:rsidR="005F4F89" w:rsidRPr="00AA3666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бюджет)</w:t>
            </w:r>
          </w:p>
        </w:tc>
        <w:tc>
          <w:tcPr>
            <w:tcW w:w="4189" w:type="dxa"/>
          </w:tcPr>
          <w:p w:rsidR="00667A2D" w:rsidRPr="00AA3666" w:rsidRDefault="00667A2D" w:rsidP="00667A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3666"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Администрации муниципального образования</w:t>
            </w:r>
          </w:p>
          <w:p w:rsidR="00F962E8" w:rsidRPr="00AA3666" w:rsidRDefault="00667A2D" w:rsidP="00667A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3666">
              <w:rPr>
                <w:rFonts w:ascii="Times New Roman" w:hAnsi="Times New Roman" w:cs="Times New Roman"/>
                <w:sz w:val="24"/>
                <w:szCs w:val="24"/>
              </w:rPr>
              <w:t xml:space="preserve"> «Муниципальный округ </w:t>
            </w:r>
            <w:proofErr w:type="spellStart"/>
            <w:r w:rsidRPr="00AA3666"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AA3666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Республики»</w:t>
            </w:r>
          </w:p>
        </w:tc>
      </w:tr>
      <w:tr w:rsidR="00F962E8" w:rsidRPr="00AA3666" w:rsidTr="007D6D66">
        <w:tc>
          <w:tcPr>
            <w:tcW w:w="5449" w:type="dxa"/>
          </w:tcPr>
          <w:p w:rsidR="00F962E8" w:rsidRPr="00AA3666" w:rsidRDefault="00F962E8" w:rsidP="005F4F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3666">
              <w:rPr>
                <w:rFonts w:ascii="Times New Roman" w:hAnsi="Times New Roman" w:cs="Times New Roman"/>
                <w:sz w:val="24"/>
                <w:szCs w:val="24"/>
              </w:rPr>
              <w:t>Наименование бюджета</w:t>
            </w:r>
            <w:r w:rsidR="006B5DB5" w:rsidRPr="00AA36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89" w:type="dxa"/>
          </w:tcPr>
          <w:p w:rsidR="00F962E8" w:rsidRPr="00AA3666" w:rsidRDefault="00B22DEC" w:rsidP="007D6D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3666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«</w:t>
            </w:r>
            <w:r w:rsidR="00667A2D" w:rsidRPr="00AA366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округ </w:t>
            </w:r>
            <w:proofErr w:type="spellStart"/>
            <w:r w:rsidR="00667A2D" w:rsidRPr="00AA3666"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="00667A2D" w:rsidRPr="00AA3666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</w:t>
            </w:r>
            <w:r w:rsidRPr="00AA366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F962E8" w:rsidRPr="00AA3666" w:rsidRDefault="00F962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962E8" w:rsidRPr="00AA3666" w:rsidRDefault="00F96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3666">
        <w:rPr>
          <w:rFonts w:ascii="Times New Roman" w:hAnsi="Times New Roman" w:cs="Times New Roman"/>
          <w:sz w:val="24"/>
          <w:szCs w:val="24"/>
        </w:rPr>
        <w:t>Единица измерения: руб.</w:t>
      </w:r>
    </w:p>
    <w:p w:rsidR="001E37CA" w:rsidRPr="00AA3666" w:rsidRDefault="001E37CA" w:rsidP="001E37C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A3666">
        <w:rPr>
          <w:rFonts w:ascii="Times New Roman" w:hAnsi="Times New Roman" w:cs="Times New Roman"/>
          <w:sz w:val="24"/>
          <w:szCs w:val="24"/>
        </w:rPr>
        <w:t>1. Доходы бюджета</w:t>
      </w: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81"/>
        <w:gridCol w:w="2977"/>
        <w:gridCol w:w="1609"/>
        <w:gridCol w:w="1871"/>
      </w:tblGrid>
      <w:tr w:rsidR="001E37CA" w:rsidRPr="00AA3666" w:rsidTr="007D6D66">
        <w:tc>
          <w:tcPr>
            <w:tcW w:w="3181" w:type="dxa"/>
          </w:tcPr>
          <w:p w:rsidR="001E37CA" w:rsidRPr="00AA3666" w:rsidRDefault="001E37CA" w:rsidP="001E37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66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977" w:type="dxa"/>
          </w:tcPr>
          <w:p w:rsidR="001E37CA" w:rsidRPr="00AA3666" w:rsidRDefault="001E37CA" w:rsidP="001E37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666">
              <w:rPr>
                <w:rFonts w:ascii="Times New Roman" w:hAnsi="Times New Roman" w:cs="Times New Roman"/>
                <w:sz w:val="24"/>
                <w:szCs w:val="24"/>
              </w:rPr>
              <w:t xml:space="preserve">Код дохода по классификации доходов бюджетов бюджетной классификации </w:t>
            </w:r>
            <w:r w:rsidR="00A26967" w:rsidRPr="00AA3666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1609" w:type="dxa"/>
          </w:tcPr>
          <w:p w:rsidR="001E37CA" w:rsidRPr="00AA3666" w:rsidRDefault="001E37CA" w:rsidP="005F4F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666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бюджетом </w:t>
            </w:r>
          </w:p>
        </w:tc>
        <w:tc>
          <w:tcPr>
            <w:tcW w:w="1871" w:type="dxa"/>
          </w:tcPr>
          <w:p w:rsidR="001E37CA" w:rsidRPr="00AA3666" w:rsidRDefault="001E37CA" w:rsidP="005F4F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666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по бюджету </w:t>
            </w:r>
          </w:p>
        </w:tc>
      </w:tr>
      <w:tr w:rsidR="001E37CA" w:rsidRPr="00AA3666" w:rsidTr="007D6D66">
        <w:tc>
          <w:tcPr>
            <w:tcW w:w="3181" w:type="dxa"/>
          </w:tcPr>
          <w:p w:rsidR="001E37CA" w:rsidRPr="00AA3666" w:rsidRDefault="001E37CA" w:rsidP="001E37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6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1E37CA" w:rsidRPr="00AA3666" w:rsidRDefault="001E37CA" w:rsidP="001E37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6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9" w:type="dxa"/>
          </w:tcPr>
          <w:p w:rsidR="001E37CA" w:rsidRPr="00AA3666" w:rsidRDefault="001E37CA" w:rsidP="001E37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6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1" w:type="dxa"/>
          </w:tcPr>
          <w:p w:rsidR="001E37CA" w:rsidRPr="00AA3666" w:rsidRDefault="001E37CA" w:rsidP="001E37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6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51097" w:rsidRPr="00AA3666" w:rsidTr="007D6D66">
        <w:tc>
          <w:tcPr>
            <w:tcW w:w="3181" w:type="dxa"/>
          </w:tcPr>
          <w:p w:rsidR="00751097" w:rsidRPr="00AA3666" w:rsidRDefault="00751097" w:rsidP="00E948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3666">
              <w:rPr>
                <w:rFonts w:ascii="Times New Roman" w:hAnsi="Times New Roman" w:cs="Times New Roman"/>
                <w:sz w:val="24"/>
                <w:szCs w:val="24"/>
              </w:rPr>
              <w:t>Средства самообложения граждан, зачисляемые в бюджеты</w:t>
            </w:r>
            <w:r w:rsidR="00E9483D" w:rsidRPr="00AA36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2455" w:rsidRPr="00AA3666">
              <w:rPr>
                <w:rFonts w:ascii="Times New Roman" w:hAnsi="Times New Roman" w:cs="Times New Roman"/>
                <w:sz w:val="24"/>
                <w:szCs w:val="24"/>
              </w:rPr>
              <w:t>муниципальных округов</w:t>
            </w:r>
          </w:p>
        </w:tc>
        <w:tc>
          <w:tcPr>
            <w:tcW w:w="2977" w:type="dxa"/>
          </w:tcPr>
          <w:p w:rsidR="00751097" w:rsidRPr="00AA3666" w:rsidRDefault="00E9483D" w:rsidP="00AA36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666">
              <w:rPr>
                <w:rFonts w:ascii="Times New Roman" w:hAnsi="Times New Roman" w:cs="Times New Roman"/>
                <w:sz w:val="24"/>
                <w:szCs w:val="24"/>
              </w:rPr>
              <w:t>21111714020140</w:t>
            </w:r>
            <w:r w:rsidR="00AA3666" w:rsidRPr="00AA36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Pr="00AA3666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609" w:type="dxa"/>
          </w:tcPr>
          <w:p w:rsidR="00751097" w:rsidRPr="00876509" w:rsidRDefault="004C2394" w:rsidP="001159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5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1" w:type="dxa"/>
          </w:tcPr>
          <w:p w:rsidR="00751097" w:rsidRPr="00876509" w:rsidRDefault="002D6CEC" w:rsidP="00B31A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4515070,94</w:t>
            </w:r>
            <w:bookmarkStart w:id="0" w:name="_GoBack"/>
            <w:bookmarkEnd w:id="0"/>
          </w:p>
        </w:tc>
      </w:tr>
      <w:tr w:rsidR="00AA3666" w:rsidRPr="00AA3666" w:rsidTr="007D6D66">
        <w:tc>
          <w:tcPr>
            <w:tcW w:w="3181" w:type="dxa"/>
          </w:tcPr>
          <w:p w:rsidR="00AA3666" w:rsidRPr="00AA3666" w:rsidRDefault="00597DE5" w:rsidP="00E948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7DE5">
              <w:rPr>
                <w:rFonts w:ascii="Times New Roman" w:hAnsi="Times New Roman" w:cs="Times New Roman"/>
                <w:sz w:val="24"/>
                <w:szCs w:val="24"/>
              </w:rPr>
              <w:t xml:space="preserve">Ремонт части дорожного полотна на ул. Школьной в деревне </w:t>
            </w:r>
            <w:proofErr w:type="spellStart"/>
            <w:r w:rsidRPr="00597DE5">
              <w:rPr>
                <w:rFonts w:ascii="Times New Roman" w:hAnsi="Times New Roman" w:cs="Times New Roman"/>
                <w:sz w:val="24"/>
                <w:szCs w:val="24"/>
              </w:rPr>
              <w:t>Солдырь</w:t>
            </w:r>
            <w:proofErr w:type="spellEnd"/>
          </w:p>
        </w:tc>
        <w:tc>
          <w:tcPr>
            <w:tcW w:w="2977" w:type="dxa"/>
          </w:tcPr>
          <w:p w:rsidR="00AA3666" w:rsidRPr="00AA3666" w:rsidRDefault="00AA3666" w:rsidP="00597D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666">
              <w:rPr>
                <w:rFonts w:ascii="Times New Roman" w:hAnsi="Times New Roman" w:cs="Times New Roman"/>
                <w:sz w:val="24"/>
                <w:szCs w:val="24"/>
              </w:rPr>
              <w:t>211117140201405</w:t>
            </w:r>
            <w:r w:rsidR="007C3C7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97D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A3666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609" w:type="dxa"/>
          </w:tcPr>
          <w:p w:rsidR="00AA3666" w:rsidRPr="001159D8" w:rsidRDefault="00BA2B2C" w:rsidP="001159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1" w:type="dxa"/>
          </w:tcPr>
          <w:p w:rsidR="00AA3666" w:rsidRPr="001159D8" w:rsidRDefault="00597DE5" w:rsidP="00482C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  <w:r w:rsidR="00F9596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F80B1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DD563D" w:rsidRDefault="00DD563D" w:rsidP="00E44C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A3666" w:rsidRPr="00AA3666" w:rsidRDefault="00AA3666" w:rsidP="00E44C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44C9A" w:rsidRPr="00AA3666" w:rsidRDefault="00E44C9A" w:rsidP="00E44C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3666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  <w:r w:rsidR="00667A2D" w:rsidRPr="00AA3666">
        <w:rPr>
          <w:rFonts w:ascii="Times New Roman" w:hAnsi="Times New Roman" w:cs="Times New Roman"/>
          <w:sz w:val="24"/>
          <w:szCs w:val="24"/>
        </w:rPr>
        <w:t xml:space="preserve"> </w:t>
      </w:r>
      <w:r w:rsidR="00DC163A" w:rsidRPr="00AA3666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AA3666">
        <w:rPr>
          <w:rFonts w:ascii="Times New Roman" w:hAnsi="Times New Roman" w:cs="Times New Roman"/>
          <w:sz w:val="24"/>
          <w:szCs w:val="24"/>
        </w:rPr>
        <w:t xml:space="preserve">     </w:t>
      </w:r>
      <w:r w:rsidRPr="00AA3666">
        <w:rPr>
          <w:rFonts w:ascii="Times New Roman" w:hAnsi="Times New Roman" w:cs="Times New Roman"/>
          <w:sz w:val="24"/>
          <w:szCs w:val="24"/>
        </w:rPr>
        <w:t xml:space="preserve"> _______</w:t>
      </w:r>
      <w:r w:rsidR="00667A2D" w:rsidRPr="00AA3666">
        <w:rPr>
          <w:rFonts w:ascii="Times New Roman" w:hAnsi="Times New Roman" w:cs="Times New Roman"/>
          <w:sz w:val="24"/>
          <w:szCs w:val="24"/>
        </w:rPr>
        <w:t xml:space="preserve"> </w:t>
      </w:r>
      <w:r w:rsidR="005C0C32">
        <w:rPr>
          <w:rFonts w:ascii="Times New Roman" w:hAnsi="Times New Roman" w:cs="Times New Roman"/>
          <w:sz w:val="24"/>
          <w:szCs w:val="24"/>
        </w:rPr>
        <w:t xml:space="preserve">     </w:t>
      </w:r>
      <w:r w:rsidRPr="00AA3666">
        <w:rPr>
          <w:rFonts w:ascii="Times New Roman" w:hAnsi="Times New Roman" w:cs="Times New Roman"/>
          <w:sz w:val="24"/>
          <w:szCs w:val="24"/>
        </w:rPr>
        <w:t>/</w:t>
      </w:r>
      <w:r w:rsidR="005C0C32">
        <w:rPr>
          <w:rFonts w:ascii="Times New Roman" w:hAnsi="Times New Roman" w:cs="Times New Roman"/>
          <w:sz w:val="24"/>
          <w:szCs w:val="24"/>
        </w:rPr>
        <w:t>Г.А. Аверкиева</w:t>
      </w:r>
      <w:r w:rsidRPr="00AA3666">
        <w:rPr>
          <w:rFonts w:ascii="Times New Roman" w:hAnsi="Times New Roman" w:cs="Times New Roman"/>
          <w:sz w:val="24"/>
          <w:szCs w:val="24"/>
        </w:rPr>
        <w:t>/</w:t>
      </w:r>
    </w:p>
    <w:p w:rsidR="00667A2D" w:rsidRPr="00AA3666" w:rsidRDefault="00667A2D" w:rsidP="00E44C9A">
      <w:pPr>
        <w:pStyle w:val="ConsPlusNonformat"/>
        <w:jc w:val="both"/>
        <w:rPr>
          <w:rFonts w:ascii="Times New Roman" w:hAnsi="Times New Roman" w:cs="Times New Roman"/>
        </w:rPr>
      </w:pPr>
      <w:r w:rsidRPr="00AA3666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Pr="00AA3666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AA3666">
        <w:rPr>
          <w:rFonts w:ascii="Times New Roman" w:hAnsi="Times New Roman" w:cs="Times New Roman"/>
          <w:sz w:val="24"/>
          <w:szCs w:val="24"/>
        </w:rPr>
        <w:t xml:space="preserve"> район                 </w:t>
      </w:r>
      <w:r w:rsidRPr="00AA3666">
        <w:rPr>
          <w:rFonts w:ascii="Times New Roman" w:hAnsi="Times New Roman" w:cs="Times New Roman"/>
        </w:rPr>
        <w:t>(подпись)     (расшифровка подписи)</w:t>
      </w:r>
    </w:p>
    <w:p w:rsidR="00667A2D" w:rsidRPr="00AA3666" w:rsidRDefault="00667A2D" w:rsidP="00E44C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3666">
        <w:rPr>
          <w:rFonts w:ascii="Times New Roman" w:hAnsi="Times New Roman" w:cs="Times New Roman"/>
          <w:sz w:val="24"/>
          <w:szCs w:val="24"/>
        </w:rPr>
        <w:t xml:space="preserve"> Удмуртской Республики»</w:t>
      </w:r>
    </w:p>
    <w:p w:rsidR="00DD563D" w:rsidRPr="00AA3666" w:rsidRDefault="00E44C9A" w:rsidP="00E44C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36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</w:p>
    <w:p w:rsidR="00DD563D" w:rsidRPr="00AA3666" w:rsidRDefault="00DD563D" w:rsidP="00E44C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3666">
        <w:rPr>
          <w:rFonts w:ascii="Times New Roman" w:hAnsi="Times New Roman" w:cs="Times New Roman"/>
          <w:sz w:val="24"/>
          <w:szCs w:val="24"/>
        </w:rPr>
        <w:t xml:space="preserve">М.П.                                                           </w:t>
      </w:r>
    </w:p>
    <w:p w:rsidR="00E44C9A" w:rsidRPr="00AA3666" w:rsidRDefault="00E44C9A" w:rsidP="00E44C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3666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667A2D" w:rsidRPr="00AA3666" w:rsidRDefault="00667A2D" w:rsidP="00667A2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A3666">
        <w:rPr>
          <w:rFonts w:ascii="Times New Roman" w:hAnsi="Times New Roman" w:cs="Times New Roman"/>
          <w:sz w:val="24"/>
          <w:szCs w:val="24"/>
        </w:rPr>
        <w:t xml:space="preserve">Начальник Управления финансов   </w:t>
      </w:r>
    </w:p>
    <w:p w:rsidR="00667A2D" w:rsidRPr="00AA3666" w:rsidRDefault="00667A2D" w:rsidP="00667A2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A3666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</w:t>
      </w:r>
    </w:p>
    <w:p w:rsidR="00E9483D" w:rsidRPr="00AA3666" w:rsidRDefault="00667A2D" w:rsidP="00E9483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3666">
        <w:rPr>
          <w:rFonts w:ascii="Times New Roman" w:hAnsi="Times New Roman" w:cs="Times New Roman"/>
          <w:sz w:val="24"/>
          <w:szCs w:val="24"/>
        </w:rPr>
        <w:t>«</w:t>
      </w:r>
      <w:r w:rsidR="00E9483D" w:rsidRPr="00AA3666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E9483D" w:rsidRPr="00AA3666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E9483D" w:rsidRPr="00AA3666">
        <w:rPr>
          <w:rFonts w:ascii="Times New Roman" w:hAnsi="Times New Roman" w:cs="Times New Roman"/>
          <w:sz w:val="24"/>
          <w:szCs w:val="24"/>
        </w:rPr>
        <w:t xml:space="preserve"> район                </w:t>
      </w:r>
    </w:p>
    <w:p w:rsidR="00E44C9A" w:rsidRPr="00AA3666" w:rsidRDefault="00E9483D" w:rsidP="00E9483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A3666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667A2D" w:rsidRPr="00AA3666">
        <w:rPr>
          <w:rFonts w:ascii="Times New Roman" w:hAnsi="Times New Roman" w:cs="Times New Roman"/>
          <w:sz w:val="24"/>
          <w:szCs w:val="24"/>
        </w:rPr>
        <w:t xml:space="preserve">»                     </w:t>
      </w:r>
      <w:r w:rsidRPr="00AA3666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667A2D" w:rsidRPr="00AA3666">
        <w:rPr>
          <w:rFonts w:ascii="Times New Roman" w:hAnsi="Times New Roman" w:cs="Times New Roman"/>
          <w:sz w:val="24"/>
          <w:szCs w:val="24"/>
        </w:rPr>
        <w:t xml:space="preserve"> _______</w:t>
      </w:r>
      <w:r w:rsidR="005C0C32">
        <w:rPr>
          <w:rFonts w:ascii="Times New Roman" w:hAnsi="Times New Roman" w:cs="Times New Roman"/>
          <w:sz w:val="24"/>
          <w:szCs w:val="24"/>
        </w:rPr>
        <w:t xml:space="preserve">     </w:t>
      </w:r>
      <w:r w:rsidR="00667A2D" w:rsidRPr="00AA3666">
        <w:rPr>
          <w:rFonts w:ascii="Times New Roman" w:hAnsi="Times New Roman" w:cs="Times New Roman"/>
          <w:sz w:val="24"/>
          <w:szCs w:val="24"/>
        </w:rPr>
        <w:t xml:space="preserve">  </w:t>
      </w:r>
      <w:r w:rsidR="00E44C9A" w:rsidRPr="00AA3666">
        <w:rPr>
          <w:rFonts w:ascii="Times New Roman" w:hAnsi="Times New Roman" w:cs="Times New Roman"/>
          <w:sz w:val="24"/>
          <w:szCs w:val="24"/>
        </w:rPr>
        <w:t>/</w:t>
      </w:r>
      <w:r w:rsidR="00667A2D" w:rsidRPr="00AA3666">
        <w:rPr>
          <w:rFonts w:ascii="Times New Roman" w:hAnsi="Times New Roman" w:cs="Times New Roman"/>
          <w:sz w:val="24"/>
          <w:szCs w:val="24"/>
        </w:rPr>
        <w:t xml:space="preserve">Н. Н. </w:t>
      </w:r>
      <w:proofErr w:type="spellStart"/>
      <w:r w:rsidR="00667A2D" w:rsidRPr="00AA3666">
        <w:rPr>
          <w:rFonts w:ascii="Times New Roman" w:hAnsi="Times New Roman" w:cs="Times New Roman"/>
          <w:sz w:val="24"/>
          <w:szCs w:val="24"/>
        </w:rPr>
        <w:t>Поздеева</w:t>
      </w:r>
      <w:proofErr w:type="spellEnd"/>
      <w:r w:rsidR="00E44C9A" w:rsidRPr="00AA3666">
        <w:rPr>
          <w:rFonts w:ascii="Times New Roman" w:hAnsi="Times New Roman" w:cs="Times New Roman"/>
          <w:sz w:val="24"/>
          <w:szCs w:val="24"/>
        </w:rPr>
        <w:t>/</w:t>
      </w:r>
    </w:p>
    <w:p w:rsidR="005F29CF" w:rsidRPr="00AA3666" w:rsidRDefault="00E44C9A" w:rsidP="00DD563D">
      <w:pPr>
        <w:pStyle w:val="ConsPlusNonformat"/>
        <w:jc w:val="both"/>
        <w:rPr>
          <w:rFonts w:ascii="Times New Roman" w:hAnsi="Times New Roman" w:cs="Times New Roman"/>
        </w:rPr>
      </w:pPr>
      <w:r w:rsidRPr="00AA3666">
        <w:rPr>
          <w:rFonts w:ascii="Times New Roman" w:hAnsi="Times New Roman" w:cs="Times New Roman"/>
        </w:rPr>
        <w:t xml:space="preserve">                                                                   </w:t>
      </w:r>
      <w:r w:rsidR="00AA3666" w:rsidRPr="00AA3666">
        <w:rPr>
          <w:rFonts w:ascii="Times New Roman" w:hAnsi="Times New Roman" w:cs="Times New Roman"/>
        </w:rPr>
        <w:t xml:space="preserve">                 </w:t>
      </w:r>
      <w:r w:rsidR="00667A2D" w:rsidRPr="00AA3666">
        <w:rPr>
          <w:rFonts w:ascii="Times New Roman" w:hAnsi="Times New Roman" w:cs="Times New Roman"/>
        </w:rPr>
        <w:t xml:space="preserve">   </w:t>
      </w:r>
      <w:r w:rsidR="00AA3666">
        <w:rPr>
          <w:rFonts w:ascii="Times New Roman" w:hAnsi="Times New Roman" w:cs="Times New Roman"/>
        </w:rPr>
        <w:t xml:space="preserve">                   </w:t>
      </w:r>
      <w:r w:rsidR="00AA3666" w:rsidRPr="00AA3666">
        <w:rPr>
          <w:rFonts w:ascii="Times New Roman" w:hAnsi="Times New Roman" w:cs="Times New Roman"/>
        </w:rPr>
        <w:t>(</w:t>
      </w:r>
      <w:r w:rsidRPr="00AA3666">
        <w:rPr>
          <w:rFonts w:ascii="Times New Roman" w:hAnsi="Times New Roman" w:cs="Times New Roman"/>
        </w:rPr>
        <w:t xml:space="preserve">подпись)   </w:t>
      </w:r>
      <w:r w:rsidR="00667A2D" w:rsidRPr="00AA3666">
        <w:rPr>
          <w:rFonts w:ascii="Times New Roman" w:hAnsi="Times New Roman" w:cs="Times New Roman"/>
        </w:rPr>
        <w:t xml:space="preserve">    </w:t>
      </w:r>
      <w:r w:rsidRPr="00AA3666">
        <w:rPr>
          <w:rFonts w:ascii="Times New Roman" w:hAnsi="Times New Roman" w:cs="Times New Roman"/>
        </w:rPr>
        <w:t>(расшифровка подписи)</w:t>
      </w:r>
    </w:p>
    <w:sectPr w:rsidR="005F29CF" w:rsidRPr="00AA3666" w:rsidSect="00171CA1">
      <w:headerReference w:type="default" r:id="rId9"/>
      <w:pgSz w:w="11905" w:h="16838"/>
      <w:pgMar w:top="1134" w:right="850" w:bottom="1134" w:left="1701" w:header="510" w:footer="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9D8" w:rsidRDefault="003749D8" w:rsidP="00790E1E">
      <w:r>
        <w:separator/>
      </w:r>
    </w:p>
  </w:endnote>
  <w:endnote w:type="continuationSeparator" w:id="0">
    <w:p w:rsidR="003749D8" w:rsidRDefault="003749D8" w:rsidP="00790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9D8" w:rsidRDefault="003749D8" w:rsidP="00790E1E">
      <w:r>
        <w:separator/>
      </w:r>
    </w:p>
  </w:footnote>
  <w:footnote w:type="continuationSeparator" w:id="0">
    <w:p w:rsidR="003749D8" w:rsidRDefault="003749D8" w:rsidP="00790E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773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749D8" w:rsidRPr="00790E1E" w:rsidRDefault="003749D8">
        <w:pPr>
          <w:pStyle w:val="a7"/>
          <w:jc w:val="center"/>
          <w:rPr>
            <w:rFonts w:ascii="Times New Roman" w:hAnsi="Times New Roman" w:cs="Times New Roman"/>
          </w:rPr>
        </w:pPr>
        <w:r w:rsidRPr="00790E1E">
          <w:rPr>
            <w:rFonts w:ascii="Times New Roman" w:hAnsi="Times New Roman" w:cs="Times New Roman"/>
          </w:rPr>
          <w:fldChar w:fldCharType="begin"/>
        </w:r>
        <w:r w:rsidRPr="00790E1E">
          <w:rPr>
            <w:rFonts w:ascii="Times New Roman" w:hAnsi="Times New Roman" w:cs="Times New Roman"/>
          </w:rPr>
          <w:instrText xml:space="preserve"> PAGE   \* MERGEFORMAT </w:instrText>
        </w:r>
        <w:r w:rsidRPr="00790E1E">
          <w:rPr>
            <w:rFonts w:ascii="Times New Roman" w:hAnsi="Times New Roman" w:cs="Times New Roman"/>
          </w:rPr>
          <w:fldChar w:fldCharType="separate"/>
        </w:r>
        <w:r w:rsidR="00AA3666">
          <w:rPr>
            <w:rFonts w:ascii="Times New Roman" w:hAnsi="Times New Roman" w:cs="Times New Roman"/>
            <w:noProof/>
          </w:rPr>
          <w:t>2</w:t>
        </w:r>
        <w:r w:rsidRPr="00790E1E">
          <w:rPr>
            <w:rFonts w:ascii="Times New Roman" w:hAnsi="Times New Roman" w:cs="Times New Roman"/>
          </w:rPr>
          <w:fldChar w:fldCharType="end"/>
        </w:r>
      </w:p>
    </w:sdtContent>
  </w:sdt>
  <w:p w:rsidR="003749D8" w:rsidRDefault="003749D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277E6"/>
    <w:multiLevelType w:val="multilevel"/>
    <w:tmpl w:val="3D2C3534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52" w:hanging="121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2" w:hanging="121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2" w:hanging="121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2" w:hanging="1212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">
    <w:nsid w:val="166A0A4C"/>
    <w:multiLevelType w:val="hybridMultilevel"/>
    <w:tmpl w:val="154C4A4A"/>
    <w:lvl w:ilvl="0" w:tplc="4DB0DEA0">
      <w:start w:val="1"/>
      <w:numFmt w:val="decimal"/>
      <w:lvlText w:val="%1."/>
      <w:lvlJc w:val="left"/>
      <w:pPr>
        <w:ind w:left="1572" w:hanging="1032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A220077"/>
    <w:multiLevelType w:val="hybridMultilevel"/>
    <w:tmpl w:val="F3FEF2EE"/>
    <w:lvl w:ilvl="0" w:tplc="CD1C50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805E39"/>
    <w:multiLevelType w:val="multilevel"/>
    <w:tmpl w:val="F9CE02A2"/>
    <w:lvl w:ilvl="0">
      <w:start w:val="3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9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4">
    <w:nsid w:val="68FE28EA"/>
    <w:multiLevelType w:val="multilevel"/>
    <w:tmpl w:val="ADDAF302"/>
    <w:lvl w:ilvl="0">
      <w:start w:val="3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9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5">
    <w:nsid w:val="79032F81"/>
    <w:multiLevelType w:val="hybridMultilevel"/>
    <w:tmpl w:val="23DACFB8"/>
    <w:lvl w:ilvl="0" w:tplc="20BC31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DD59C6"/>
    <w:multiLevelType w:val="hybridMultilevel"/>
    <w:tmpl w:val="013224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2E8"/>
    <w:rsid w:val="00003BF6"/>
    <w:rsid w:val="0000747C"/>
    <w:rsid w:val="00010EA5"/>
    <w:rsid w:val="00030DFB"/>
    <w:rsid w:val="0003513F"/>
    <w:rsid w:val="000401B8"/>
    <w:rsid w:val="00040BA4"/>
    <w:rsid w:val="00050170"/>
    <w:rsid w:val="0005226E"/>
    <w:rsid w:val="00056BCD"/>
    <w:rsid w:val="000666F7"/>
    <w:rsid w:val="00070842"/>
    <w:rsid w:val="00091774"/>
    <w:rsid w:val="000A7CA3"/>
    <w:rsid w:val="000B0545"/>
    <w:rsid w:val="000B576C"/>
    <w:rsid w:val="000C58D8"/>
    <w:rsid w:val="000E27E4"/>
    <w:rsid w:val="000E2E50"/>
    <w:rsid w:val="000F76A0"/>
    <w:rsid w:val="001159D8"/>
    <w:rsid w:val="00147035"/>
    <w:rsid w:val="00151D7F"/>
    <w:rsid w:val="001530F9"/>
    <w:rsid w:val="00154982"/>
    <w:rsid w:val="00162D54"/>
    <w:rsid w:val="001640F4"/>
    <w:rsid w:val="001718EE"/>
    <w:rsid w:val="00171CA1"/>
    <w:rsid w:val="00175F20"/>
    <w:rsid w:val="0017649A"/>
    <w:rsid w:val="00190E08"/>
    <w:rsid w:val="0019243C"/>
    <w:rsid w:val="0019285F"/>
    <w:rsid w:val="00197B87"/>
    <w:rsid w:val="001A240E"/>
    <w:rsid w:val="001B0E34"/>
    <w:rsid w:val="001B3362"/>
    <w:rsid w:val="001B3563"/>
    <w:rsid w:val="001B6D78"/>
    <w:rsid w:val="001B71A4"/>
    <w:rsid w:val="001C6788"/>
    <w:rsid w:val="001D5635"/>
    <w:rsid w:val="001D5E77"/>
    <w:rsid w:val="001E37CA"/>
    <w:rsid w:val="001E4035"/>
    <w:rsid w:val="002073D5"/>
    <w:rsid w:val="00210ECB"/>
    <w:rsid w:val="00236C3F"/>
    <w:rsid w:val="00243178"/>
    <w:rsid w:val="002469F1"/>
    <w:rsid w:val="00247391"/>
    <w:rsid w:val="00247AE8"/>
    <w:rsid w:val="0025075A"/>
    <w:rsid w:val="00264321"/>
    <w:rsid w:val="002806DC"/>
    <w:rsid w:val="002849C2"/>
    <w:rsid w:val="00291279"/>
    <w:rsid w:val="00294756"/>
    <w:rsid w:val="002A52D0"/>
    <w:rsid w:val="002B56E7"/>
    <w:rsid w:val="002C602E"/>
    <w:rsid w:val="002D6CEC"/>
    <w:rsid w:val="002E6A7A"/>
    <w:rsid w:val="00307D55"/>
    <w:rsid w:val="0031246B"/>
    <w:rsid w:val="00314A9F"/>
    <w:rsid w:val="00315FD7"/>
    <w:rsid w:val="003375DD"/>
    <w:rsid w:val="00346079"/>
    <w:rsid w:val="0035545D"/>
    <w:rsid w:val="00357F48"/>
    <w:rsid w:val="003749D8"/>
    <w:rsid w:val="003767A5"/>
    <w:rsid w:val="003B529A"/>
    <w:rsid w:val="003C7675"/>
    <w:rsid w:val="003D295F"/>
    <w:rsid w:val="003E1973"/>
    <w:rsid w:val="003F32D8"/>
    <w:rsid w:val="0042584E"/>
    <w:rsid w:val="004324D1"/>
    <w:rsid w:val="00432FF7"/>
    <w:rsid w:val="00434028"/>
    <w:rsid w:val="004422DD"/>
    <w:rsid w:val="0044425D"/>
    <w:rsid w:val="00445B0A"/>
    <w:rsid w:val="00446731"/>
    <w:rsid w:val="00456F7C"/>
    <w:rsid w:val="00473004"/>
    <w:rsid w:val="0047722A"/>
    <w:rsid w:val="00482C0B"/>
    <w:rsid w:val="00497F9F"/>
    <w:rsid w:val="004A2155"/>
    <w:rsid w:val="004A5157"/>
    <w:rsid w:val="004A5709"/>
    <w:rsid w:val="004C2394"/>
    <w:rsid w:val="004E55DB"/>
    <w:rsid w:val="004F0190"/>
    <w:rsid w:val="004F56F4"/>
    <w:rsid w:val="005052FE"/>
    <w:rsid w:val="00513288"/>
    <w:rsid w:val="00516156"/>
    <w:rsid w:val="00535673"/>
    <w:rsid w:val="005361D6"/>
    <w:rsid w:val="005518FB"/>
    <w:rsid w:val="00560C39"/>
    <w:rsid w:val="00565BD5"/>
    <w:rsid w:val="0057363F"/>
    <w:rsid w:val="00573BD7"/>
    <w:rsid w:val="00594CE4"/>
    <w:rsid w:val="00597DE5"/>
    <w:rsid w:val="005A195C"/>
    <w:rsid w:val="005B56EA"/>
    <w:rsid w:val="005B75A4"/>
    <w:rsid w:val="005C000C"/>
    <w:rsid w:val="005C0C32"/>
    <w:rsid w:val="005C424B"/>
    <w:rsid w:val="005D020B"/>
    <w:rsid w:val="005D59E6"/>
    <w:rsid w:val="005E39F9"/>
    <w:rsid w:val="005E6A71"/>
    <w:rsid w:val="005F29CF"/>
    <w:rsid w:val="005F4F89"/>
    <w:rsid w:val="00607688"/>
    <w:rsid w:val="00613BCE"/>
    <w:rsid w:val="00617F67"/>
    <w:rsid w:val="00622E60"/>
    <w:rsid w:val="00631A29"/>
    <w:rsid w:val="006409A2"/>
    <w:rsid w:val="00667A2D"/>
    <w:rsid w:val="00682EFC"/>
    <w:rsid w:val="006A238D"/>
    <w:rsid w:val="006A4C66"/>
    <w:rsid w:val="006B13EE"/>
    <w:rsid w:val="006B4B1F"/>
    <w:rsid w:val="006B5DB5"/>
    <w:rsid w:val="006C1E3B"/>
    <w:rsid w:val="006D2FAB"/>
    <w:rsid w:val="006F2C61"/>
    <w:rsid w:val="006F4E5F"/>
    <w:rsid w:val="006F506B"/>
    <w:rsid w:val="00700A4F"/>
    <w:rsid w:val="0071109F"/>
    <w:rsid w:val="00724CB8"/>
    <w:rsid w:val="00731901"/>
    <w:rsid w:val="00732DC5"/>
    <w:rsid w:val="00734477"/>
    <w:rsid w:val="00741E0A"/>
    <w:rsid w:val="00745D60"/>
    <w:rsid w:val="00751097"/>
    <w:rsid w:val="00754477"/>
    <w:rsid w:val="007636BF"/>
    <w:rsid w:val="007757DA"/>
    <w:rsid w:val="00780E1F"/>
    <w:rsid w:val="00787E67"/>
    <w:rsid w:val="007906A8"/>
    <w:rsid w:val="00790E1E"/>
    <w:rsid w:val="007919A8"/>
    <w:rsid w:val="007A3607"/>
    <w:rsid w:val="007B0B88"/>
    <w:rsid w:val="007B1F49"/>
    <w:rsid w:val="007B280A"/>
    <w:rsid w:val="007B34CF"/>
    <w:rsid w:val="007C3909"/>
    <w:rsid w:val="007C3C79"/>
    <w:rsid w:val="007C405B"/>
    <w:rsid w:val="007C415C"/>
    <w:rsid w:val="007C723E"/>
    <w:rsid w:val="007D6D66"/>
    <w:rsid w:val="007E73D1"/>
    <w:rsid w:val="00802163"/>
    <w:rsid w:val="00854F40"/>
    <w:rsid w:val="0085640A"/>
    <w:rsid w:val="0086301F"/>
    <w:rsid w:val="00863118"/>
    <w:rsid w:val="00865008"/>
    <w:rsid w:val="00876509"/>
    <w:rsid w:val="00880797"/>
    <w:rsid w:val="008A056D"/>
    <w:rsid w:val="008A5DD6"/>
    <w:rsid w:val="008B1C25"/>
    <w:rsid w:val="008C445F"/>
    <w:rsid w:val="008C6A87"/>
    <w:rsid w:val="008D13DC"/>
    <w:rsid w:val="008E7B5E"/>
    <w:rsid w:val="008F75A1"/>
    <w:rsid w:val="0090667F"/>
    <w:rsid w:val="00913E94"/>
    <w:rsid w:val="009267F6"/>
    <w:rsid w:val="00926C0A"/>
    <w:rsid w:val="0095590C"/>
    <w:rsid w:val="00956CCB"/>
    <w:rsid w:val="0096000F"/>
    <w:rsid w:val="009601C2"/>
    <w:rsid w:val="0098400A"/>
    <w:rsid w:val="00985491"/>
    <w:rsid w:val="00996301"/>
    <w:rsid w:val="00996E07"/>
    <w:rsid w:val="009B3AFE"/>
    <w:rsid w:val="009B5A2D"/>
    <w:rsid w:val="009B5F24"/>
    <w:rsid w:val="009B5F4C"/>
    <w:rsid w:val="009C3B93"/>
    <w:rsid w:val="009E0CC5"/>
    <w:rsid w:val="009E4B8F"/>
    <w:rsid w:val="009F7781"/>
    <w:rsid w:val="00A03096"/>
    <w:rsid w:val="00A07B7D"/>
    <w:rsid w:val="00A245CB"/>
    <w:rsid w:val="00A26967"/>
    <w:rsid w:val="00A36B2D"/>
    <w:rsid w:val="00A41C8A"/>
    <w:rsid w:val="00A44CA6"/>
    <w:rsid w:val="00A4544A"/>
    <w:rsid w:val="00A71759"/>
    <w:rsid w:val="00A7765F"/>
    <w:rsid w:val="00A8656E"/>
    <w:rsid w:val="00AA3666"/>
    <w:rsid w:val="00AB02C7"/>
    <w:rsid w:val="00AB1509"/>
    <w:rsid w:val="00AD165F"/>
    <w:rsid w:val="00AF45CA"/>
    <w:rsid w:val="00B22DEC"/>
    <w:rsid w:val="00B23733"/>
    <w:rsid w:val="00B31A02"/>
    <w:rsid w:val="00B34047"/>
    <w:rsid w:val="00B4049C"/>
    <w:rsid w:val="00B4528B"/>
    <w:rsid w:val="00B46E3E"/>
    <w:rsid w:val="00B564C5"/>
    <w:rsid w:val="00B62FFD"/>
    <w:rsid w:val="00B66E91"/>
    <w:rsid w:val="00B66F19"/>
    <w:rsid w:val="00B738C8"/>
    <w:rsid w:val="00B85C60"/>
    <w:rsid w:val="00B87C09"/>
    <w:rsid w:val="00BA08C3"/>
    <w:rsid w:val="00BA2B2C"/>
    <w:rsid w:val="00BA50DC"/>
    <w:rsid w:val="00BD0502"/>
    <w:rsid w:val="00BE1756"/>
    <w:rsid w:val="00BF011A"/>
    <w:rsid w:val="00BF0E69"/>
    <w:rsid w:val="00BF22BA"/>
    <w:rsid w:val="00C01702"/>
    <w:rsid w:val="00C109CA"/>
    <w:rsid w:val="00C23A48"/>
    <w:rsid w:val="00C47D64"/>
    <w:rsid w:val="00C5151A"/>
    <w:rsid w:val="00C72C02"/>
    <w:rsid w:val="00C82BAA"/>
    <w:rsid w:val="00C839B7"/>
    <w:rsid w:val="00CA57A9"/>
    <w:rsid w:val="00CB3BCD"/>
    <w:rsid w:val="00CB6D52"/>
    <w:rsid w:val="00CC1028"/>
    <w:rsid w:val="00CE741B"/>
    <w:rsid w:val="00CF73D2"/>
    <w:rsid w:val="00D05DD1"/>
    <w:rsid w:val="00D116BB"/>
    <w:rsid w:val="00D13D75"/>
    <w:rsid w:val="00D323A8"/>
    <w:rsid w:val="00D45A11"/>
    <w:rsid w:val="00D46E47"/>
    <w:rsid w:val="00D51B7F"/>
    <w:rsid w:val="00D53C12"/>
    <w:rsid w:val="00D55ABA"/>
    <w:rsid w:val="00D65075"/>
    <w:rsid w:val="00D67BC1"/>
    <w:rsid w:val="00D7586E"/>
    <w:rsid w:val="00D7744A"/>
    <w:rsid w:val="00D87092"/>
    <w:rsid w:val="00D94150"/>
    <w:rsid w:val="00DA1BF8"/>
    <w:rsid w:val="00DA3A42"/>
    <w:rsid w:val="00DA7448"/>
    <w:rsid w:val="00DB7670"/>
    <w:rsid w:val="00DB7B0F"/>
    <w:rsid w:val="00DC163A"/>
    <w:rsid w:val="00DC1E86"/>
    <w:rsid w:val="00DD563D"/>
    <w:rsid w:val="00DE39A4"/>
    <w:rsid w:val="00DF7A9C"/>
    <w:rsid w:val="00E1274A"/>
    <w:rsid w:val="00E15A41"/>
    <w:rsid w:val="00E15F81"/>
    <w:rsid w:val="00E201C4"/>
    <w:rsid w:val="00E33089"/>
    <w:rsid w:val="00E42C71"/>
    <w:rsid w:val="00E44C9A"/>
    <w:rsid w:val="00E45827"/>
    <w:rsid w:val="00E707E6"/>
    <w:rsid w:val="00E726F0"/>
    <w:rsid w:val="00E7325F"/>
    <w:rsid w:val="00E91E16"/>
    <w:rsid w:val="00E9483D"/>
    <w:rsid w:val="00E94F18"/>
    <w:rsid w:val="00EA0D0C"/>
    <w:rsid w:val="00EA1871"/>
    <w:rsid w:val="00EA4AFE"/>
    <w:rsid w:val="00EA6291"/>
    <w:rsid w:val="00EA6533"/>
    <w:rsid w:val="00EB0807"/>
    <w:rsid w:val="00EE4AF5"/>
    <w:rsid w:val="00EF2FFF"/>
    <w:rsid w:val="00F0613E"/>
    <w:rsid w:val="00F2136A"/>
    <w:rsid w:val="00F2406A"/>
    <w:rsid w:val="00F3122C"/>
    <w:rsid w:val="00F340C4"/>
    <w:rsid w:val="00F36FCE"/>
    <w:rsid w:val="00F37002"/>
    <w:rsid w:val="00F54B49"/>
    <w:rsid w:val="00F64812"/>
    <w:rsid w:val="00F7060E"/>
    <w:rsid w:val="00F72C11"/>
    <w:rsid w:val="00F80B16"/>
    <w:rsid w:val="00F82EF9"/>
    <w:rsid w:val="00F83656"/>
    <w:rsid w:val="00F86259"/>
    <w:rsid w:val="00F9596A"/>
    <w:rsid w:val="00F962E8"/>
    <w:rsid w:val="00FA181A"/>
    <w:rsid w:val="00FA2DE7"/>
    <w:rsid w:val="00FA4B16"/>
    <w:rsid w:val="00FA6248"/>
    <w:rsid w:val="00FC3E76"/>
    <w:rsid w:val="00FD2455"/>
    <w:rsid w:val="00FD4BD0"/>
    <w:rsid w:val="00FE3566"/>
    <w:rsid w:val="00FE4681"/>
    <w:rsid w:val="00FF0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709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4A5709"/>
    <w:pPr>
      <w:keepNext/>
      <w:jc w:val="right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A5709"/>
    <w:pPr>
      <w:keepNext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62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962E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962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962E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962E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962E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962E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F962E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A570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A570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basedOn w:val="a0"/>
    <w:uiPriority w:val="99"/>
    <w:unhideWhenUsed/>
    <w:rsid w:val="00F3122C"/>
    <w:rPr>
      <w:color w:val="0000FF"/>
      <w:u w:val="single"/>
    </w:rPr>
  </w:style>
  <w:style w:type="paragraph" w:styleId="a4">
    <w:name w:val="No Spacing"/>
    <w:uiPriority w:val="1"/>
    <w:qFormat/>
    <w:rsid w:val="003767A5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72C1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2C1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90E1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90E1E"/>
  </w:style>
  <w:style w:type="paragraph" w:styleId="a9">
    <w:name w:val="footer"/>
    <w:basedOn w:val="a"/>
    <w:link w:val="aa"/>
    <w:uiPriority w:val="99"/>
    <w:semiHidden/>
    <w:unhideWhenUsed/>
    <w:rsid w:val="00790E1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90E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709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4A5709"/>
    <w:pPr>
      <w:keepNext/>
      <w:jc w:val="right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A5709"/>
    <w:pPr>
      <w:keepNext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62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962E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962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962E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962E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962E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962E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F962E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A570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A570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basedOn w:val="a0"/>
    <w:uiPriority w:val="99"/>
    <w:unhideWhenUsed/>
    <w:rsid w:val="00F3122C"/>
    <w:rPr>
      <w:color w:val="0000FF"/>
      <w:u w:val="single"/>
    </w:rPr>
  </w:style>
  <w:style w:type="paragraph" w:styleId="a4">
    <w:name w:val="No Spacing"/>
    <w:uiPriority w:val="1"/>
    <w:qFormat/>
    <w:rsid w:val="003767A5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72C1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2C1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90E1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90E1E"/>
  </w:style>
  <w:style w:type="paragraph" w:styleId="a9">
    <w:name w:val="footer"/>
    <w:basedOn w:val="a"/>
    <w:link w:val="aa"/>
    <w:uiPriority w:val="99"/>
    <w:semiHidden/>
    <w:unhideWhenUsed/>
    <w:rsid w:val="00790E1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90E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6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F3AEE-7EA0-457F-A8A4-F74589402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SemenovaAA</dc:creator>
  <cp:lastModifiedBy>User</cp:lastModifiedBy>
  <cp:revision>43</cp:revision>
  <cp:lastPrinted>2024-04-08T06:35:00Z</cp:lastPrinted>
  <dcterms:created xsi:type="dcterms:W3CDTF">2022-03-01T06:08:00Z</dcterms:created>
  <dcterms:modified xsi:type="dcterms:W3CDTF">2024-12-25T07:43:00Z</dcterms:modified>
</cp:coreProperties>
</file>