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D" w:rsidRPr="001065DB" w:rsidRDefault="00D46A9D" w:rsidP="00D4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5DB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D46A9D" w:rsidRPr="001065DB" w:rsidRDefault="00D46A9D" w:rsidP="00D4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5DB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D46A9D" w:rsidRPr="001065DB" w:rsidRDefault="00D46A9D" w:rsidP="00D4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6A9D" w:rsidRPr="001065DB" w:rsidRDefault="00D46A9D" w:rsidP="00D4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46A9D" w:rsidRPr="001065DB" w:rsidRDefault="00D46A9D" w:rsidP="00D4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A9D" w:rsidRPr="001065DB" w:rsidRDefault="00D46A9D" w:rsidP="00D46A9D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D46A9D" w:rsidRDefault="00D46A9D" w:rsidP="00D46A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1 апреля 2020</w:t>
      </w: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</w:p>
    <w:p w:rsidR="00D46A9D" w:rsidRDefault="00D46A9D" w:rsidP="00D46A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6A9D" w:rsidRPr="001065DB" w:rsidRDefault="00D46A9D" w:rsidP="00D4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Штанигурт</w:t>
      </w:r>
      <w:proofErr w:type="spellEnd"/>
    </w:p>
    <w:p w:rsidR="00D46A9D" w:rsidRPr="001065DB" w:rsidRDefault="00D46A9D" w:rsidP="00D46A9D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D46A9D" w:rsidRPr="001065DB" w:rsidRDefault="00D46A9D" w:rsidP="00D46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A9D" w:rsidRPr="001065DB" w:rsidRDefault="00D46A9D" w:rsidP="00D46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адреса объекта адресации в ФИАС</w:t>
      </w:r>
    </w:p>
    <w:p w:rsidR="00D46A9D" w:rsidRPr="001065DB" w:rsidRDefault="00D46A9D" w:rsidP="00D46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6A9D" w:rsidRPr="001065DB" w:rsidRDefault="00D46A9D" w:rsidP="00D46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A9D" w:rsidRPr="001065DB" w:rsidRDefault="00D46A9D" w:rsidP="00D4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12.08.2015 года, руководствуясь Уставом муниципального образования «Штанигуртское» </w:t>
      </w:r>
    </w:p>
    <w:p w:rsidR="00D46A9D" w:rsidRPr="001065DB" w:rsidRDefault="00D46A9D" w:rsidP="00D4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«Штанигуртское» </w:t>
      </w:r>
    </w:p>
    <w:p w:rsidR="00D46A9D" w:rsidRPr="001065DB" w:rsidRDefault="00D46A9D" w:rsidP="00D4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A9D" w:rsidRPr="001065DB" w:rsidRDefault="00D46A9D" w:rsidP="00D46A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46A9D" w:rsidRPr="001065DB" w:rsidRDefault="00D46A9D" w:rsidP="00D46A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A9D" w:rsidRPr="001065DB" w:rsidRDefault="00D46A9D" w:rsidP="00D4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D46A9D" w:rsidRPr="001065DB" w:rsidRDefault="00D46A9D" w:rsidP="00D4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 w:rsidR="00AA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AA18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1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Восточная, 10в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A9D" w:rsidRDefault="00D46A9D" w:rsidP="00D46A9D"/>
    <w:p w:rsidR="00D46A9D" w:rsidRDefault="00D46A9D" w:rsidP="00D46A9D"/>
    <w:p w:rsidR="00FD0EA1" w:rsidRDefault="00FD0EA1" w:rsidP="00D46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специалист-эксперт Администрации</w:t>
      </w:r>
    </w:p>
    <w:p w:rsidR="00D46A9D" w:rsidRPr="001065DB" w:rsidRDefault="00D46A9D" w:rsidP="00D46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065D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FD0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5DB">
        <w:rPr>
          <w:rFonts w:ascii="Times New Roman" w:hAnsi="Times New Roman" w:cs="Times New Roman"/>
          <w:b/>
          <w:sz w:val="24"/>
          <w:szCs w:val="24"/>
        </w:rPr>
        <w:t xml:space="preserve">«Штанигуртское»                                       </w:t>
      </w:r>
      <w:proofErr w:type="spellStart"/>
      <w:r w:rsidR="00FD0EA1">
        <w:rPr>
          <w:rFonts w:ascii="Times New Roman" w:hAnsi="Times New Roman" w:cs="Times New Roman"/>
          <w:b/>
          <w:sz w:val="24"/>
          <w:szCs w:val="24"/>
        </w:rPr>
        <w:t>М.И.Булатова</w:t>
      </w:r>
      <w:proofErr w:type="spellEnd"/>
    </w:p>
    <w:bookmarkEnd w:id="0"/>
    <w:p w:rsidR="00797AB6" w:rsidRDefault="00797AB6"/>
    <w:sectPr w:rsidR="0079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F3"/>
    <w:rsid w:val="004068FC"/>
    <w:rsid w:val="004177F3"/>
    <w:rsid w:val="00797AB6"/>
    <w:rsid w:val="00AA1825"/>
    <w:rsid w:val="00D46A9D"/>
    <w:rsid w:val="00F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2020-04-01T10:01:00Z</cp:lastPrinted>
  <dcterms:created xsi:type="dcterms:W3CDTF">2020-04-01T09:54:00Z</dcterms:created>
  <dcterms:modified xsi:type="dcterms:W3CDTF">2020-04-01T10:40:00Z</dcterms:modified>
</cp:coreProperties>
</file>